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EF30" w14:textId="783EA751" w:rsidR="004347FD" w:rsidRDefault="004347FD" w:rsidP="004347F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</w:t>
      </w:r>
      <w:r w:rsidR="006E2CC5">
        <w:rPr>
          <w:rFonts w:ascii="Times New Roman" w:hAnsi="Times New Roman" w:cs="Times New Roman"/>
          <w:b/>
          <w:bCs/>
        </w:rPr>
        <w:t>2</w:t>
      </w:r>
      <w:r w:rsidR="002E638C">
        <w:rPr>
          <w:rFonts w:ascii="Times New Roman" w:hAnsi="Times New Roman" w:cs="Times New Roman"/>
          <w:b/>
          <w:bCs/>
        </w:rPr>
        <w:t>)</w:t>
      </w:r>
    </w:p>
    <w:p w14:paraId="0B68C16F" w14:textId="77777777" w:rsidR="00A7431B" w:rsidRDefault="000724A2" w:rsidP="00203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</w:t>
      </w:r>
      <w:r w:rsidR="004347FD">
        <w:rPr>
          <w:rFonts w:ascii="Times New Roman" w:hAnsi="Times New Roman" w:cs="Times New Roman"/>
          <w:b/>
          <w:bCs/>
        </w:rPr>
        <w:t xml:space="preserve"> </w:t>
      </w:r>
      <w:r w:rsidR="00126FC2">
        <w:rPr>
          <w:rFonts w:ascii="Times New Roman" w:hAnsi="Times New Roman" w:cs="Times New Roman"/>
          <w:b/>
          <w:bCs/>
        </w:rPr>
        <w:t>ISTANZA</w:t>
      </w:r>
    </w:p>
    <w:p w14:paraId="4CD16D41" w14:textId="77777777" w:rsidR="00A7431B" w:rsidRDefault="00800136" w:rsidP="00126F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91B91">
        <w:rPr>
          <w:rFonts w:ascii="Times New Roman" w:hAnsi="Times New Roman" w:cs="Times New Roman"/>
          <w:b/>
          <w:bCs/>
        </w:rPr>
        <w:t>DOMANDA DI PARTECIPAZIONE</w:t>
      </w:r>
    </w:p>
    <w:p w14:paraId="19593DB8" w14:textId="30EDAFB5" w:rsidR="00564F7E" w:rsidRPr="00487977" w:rsidRDefault="00800136" w:rsidP="0020386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87977">
        <w:rPr>
          <w:rFonts w:ascii="Times New Roman" w:hAnsi="Times New Roman" w:cs="Times New Roman"/>
          <w:b/>
          <w:bCs/>
          <w:sz w:val="23"/>
          <w:szCs w:val="23"/>
        </w:rPr>
        <w:t xml:space="preserve">Oggetto: </w:t>
      </w:r>
      <w:r w:rsidR="00A7431B" w:rsidRPr="00487977">
        <w:rPr>
          <w:rFonts w:ascii="Times New Roman" w:hAnsi="Times New Roman" w:cs="Times New Roman"/>
          <w:b/>
          <w:bCs/>
          <w:sz w:val="23"/>
          <w:szCs w:val="23"/>
        </w:rPr>
        <w:t>AVVISO</w:t>
      </w:r>
      <w:r w:rsidR="00455034">
        <w:rPr>
          <w:rFonts w:ascii="Times New Roman" w:hAnsi="Times New Roman" w:cs="Times New Roman"/>
          <w:b/>
          <w:bCs/>
          <w:sz w:val="23"/>
          <w:szCs w:val="23"/>
        </w:rPr>
        <w:t xml:space="preserve"> PUBBLICO P</w:t>
      </w:r>
      <w:r w:rsidR="00A7431B" w:rsidRPr="00487977">
        <w:rPr>
          <w:rFonts w:ascii="Times New Roman" w:hAnsi="Times New Roman" w:cs="Times New Roman"/>
          <w:b/>
          <w:bCs/>
          <w:sz w:val="23"/>
          <w:szCs w:val="23"/>
        </w:rPr>
        <w:t xml:space="preserve">ER L’ASSEGNAZIONE IN LOCAZIONE </w:t>
      </w:r>
      <w:r w:rsidR="00AB0858">
        <w:rPr>
          <w:rFonts w:ascii="Times New Roman" w:hAnsi="Times New Roman" w:cs="Times New Roman"/>
          <w:b/>
          <w:bCs/>
          <w:sz w:val="23"/>
          <w:szCs w:val="23"/>
        </w:rPr>
        <w:t>DI UN</w:t>
      </w:r>
      <w:r w:rsidR="00455034">
        <w:rPr>
          <w:rFonts w:ascii="Times New Roman" w:hAnsi="Times New Roman" w:cs="Times New Roman"/>
          <w:b/>
          <w:bCs/>
          <w:sz w:val="23"/>
          <w:szCs w:val="23"/>
        </w:rPr>
        <w:t xml:space="preserve"> APPARTAMENTO </w:t>
      </w:r>
      <w:r w:rsidR="00A7431B" w:rsidRPr="00487977">
        <w:rPr>
          <w:rFonts w:ascii="Times New Roman" w:hAnsi="Times New Roman" w:cs="Times New Roman"/>
          <w:b/>
          <w:bCs/>
          <w:sz w:val="23"/>
          <w:szCs w:val="23"/>
        </w:rPr>
        <w:t>NELL’IMMOBILE DI PROPRIETA’ UBICATO A VERONA, PIAZZETTA SCALA N. 4</w:t>
      </w:r>
    </w:p>
    <w:p w14:paraId="0FA16CED" w14:textId="77777777" w:rsidR="0020386D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Il/la sottoscritto/</w:t>
      </w:r>
      <w:r w:rsidR="0020386D">
        <w:rPr>
          <w:rFonts w:ascii="Times New Roman" w:hAnsi="Times New Roman" w:cs="Times New Roman"/>
        </w:rPr>
        <w:t>a ___________________________________________________________</w:t>
      </w:r>
      <w:r w:rsidR="00BA0252">
        <w:rPr>
          <w:rFonts w:ascii="Times New Roman" w:hAnsi="Times New Roman" w:cs="Times New Roman"/>
        </w:rPr>
        <w:t>__</w:t>
      </w:r>
      <w:r w:rsidR="0020386D">
        <w:rPr>
          <w:rFonts w:ascii="Times New Roman" w:hAnsi="Times New Roman" w:cs="Times New Roman"/>
        </w:rPr>
        <w:t>____</w:t>
      </w:r>
    </w:p>
    <w:p w14:paraId="3EDC729A" w14:textId="77777777" w:rsidR="0020386D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nato/a</w:t>
      </w:r>
      <w:r w:rsidR="0020386D">
        <w:rPr>
          <w:rFonts w:ascii="Times New Roman" w:hAnsi="Times New Roman" w:cs="Times New Roman"/>
        </w:rPr>
        <w:t>_____________________________</w:t>
      </w:r>
      <w:r w:rsidRPr="00991B91">
        <w:rPr>
          <w:rFonts w:ascii="Times New Roman" w:hAnsi="Times New Roman" w:cs="Times New Roman"/>
        </w:rPr>
        <w:t xml:space="preserve"> il </w:t>
      </w:r>
      <w:r w:rsidR="0020386D">
        <w:rPr>
          <w:rFonts w:ascii="Times New Roman" w:hAnsi="Times New Roman" w:cs="Times New Roman"/>
        </w:rPr>
        <w:t>______________________________</w:t>
      </w:r>
      <w:r w:rsidR="00BA0252">
        <w:rPr>
          <w:rFonts w:ascii="Times New Roman" w:hAnsi="Times New Roman" w:cs="Times New Roman"/>
        </w:rPr>
        <w:t>______________</w:t>
      </w:r>
    </w:p>
    <w:p w14:paraId="2A2541C2" w14:textId="77777777" w:rsidR="00564F7E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 xml:space="preserve">residente a </w:t>
      </w:r>
      <w:r w:rsidR="0020386D">
        <w:rPr>
          <w:rFonts w:ascii="Times New Roman" w:hAnsi="Times New Roman" w:cs="Times New Roman"/>
        </w:rPr>
        <w:t>_____________________________________</w:t>
      </w:r>
      <w:r w:rsidRPr="00991B91">
        <w:rPr>
          <w:rFonts w:ascii="Times New Roman" w:hAnsi="Times New Roman" w:cs="Times New Roman"/>
        </w:rPr>
        <w:t>Prov</w:t>
      </w:r>
      <w:r w:rsidR="00BA0252">
        <w:rPr>
          <w:rFonts w:ascii="Times New Roman" w:hAnsi="Times New Roman" w:cs="Times New Roman"/>
        </w:rPr>
        <w:t xml:space="preserve">. </w:t>
      </w:r>
      <w:r w:rsidR="0020386D">
        <w:rPr>
          <w:rFonts w:ascii="Times New Roman" w:hAnsi="Times New Roman" w:cs="Times New Roman"/>
        </w:rPr>
        <w:t>_____________________________</w:t>
      </w:r>
      <w:r w:rsidR="00564F7E">
        <w:rPr>
          <w:rFonts w:ascii="Times New Roman" w:hAnsi="Times New Roman" w:cs="Times New Roman"/>
        </w:rPr>
        <w:t xml:space="preserve"> Via</w:t>
      </w:r>
      <w:r w:rsidR="00BA0252">
        <w:rPr>
          <w:rFonts w:ascii="Times New Roman" w:hAnsi="Times New Roman" w:cs="Times New Roman"/>
        </w:rPr>
        <w:t>_____________________________________________________________________________</w:t>
      </w:r>
    </w:p>
    <w:p w14:paraId="725871B6" w14:textId="77777777" w:rsidR="0020386D" w:rsidRDefault="003E5ED9" w:rsidP="0020386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C.F.__________</w:t>
      </w:r>
      <w:r w:rsidR="00BA0252">
        <w:rPr>
          <w:rFonts w:ascii="Times New Roman" w:hAnsi="Times New Roman" w:cs="Times New Roman"/>
        </w:rPr>
        <w:t>_________________________</w:t>
      </w:r>
      <w:r w:rsidR="00800136" w:rsidRPr="00991B91">
        <w:rPr>
          <w:rFonts w:ascii="Times New Roman" w:hAnsi="Times New Roman" w:cs="Times New Roman"/>
        </w:rPr>
        <w:t xml:space="preserve"> </w:t>
      </w:r>
      <w:r w:rsidR="00BA0252">
        <w:rPr>
          <w:rFonts w:ascii="Times New Roman" w:hAnsi="Times New Roman" w:cs="Times New Roman"/>
        </w:rPr>
        <w:t xml:space="preserve">e-mail____________________________________    </w:t>
      </w:r>
    </w:p>
    <w:p w14:paraId="3D37A7DF" w14:textId="677E7DCF" w:rsidR="003E5ED9" w:rsidRPr="003E5ED9" w:rsidRDefault="00BA0252" w:rsidP="00455034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C</w:t>
      </w:r>
      <w:r w:rsidR="00800136" w:rsidRPr="00991B91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___________________________</w:t>
      </w:r>
      <w:r w:rsidR="00800136" w:rsidRPr="00991B91">
        <w:rPr>
          <w:rFonts w:ascii="Times New Roman" w:hAnsi="Times New Roman" w:cs="Times New Roman"/>
        </w:rPr>
        <w:t xml:space="preserve"> fax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14:paraId="1B2FEC2F" w14:textId="77777777" w:rsidR="003E5ED9" w:rsidRPr="00F418BB" w:rsidRDefault="00800136" w:rsidP="003E5ED9">
      <w:pPr>
        <w:spacing w:line="360" w:lineRule="auto"/>
        <w:jc w:val="center"/>
        <w:rPr>
          <w:rFonts w:cs="Times New Roman"/>
          <w:b/>
          <w:szCs w:val="24"/>
        </w:rPr>
      </w:pPr>
      <w:r w:rsidRPr="00F418BB">
        <w:rPr>
          <w:rFonts w:cs="Times New Roman"/>
          <w:b/>
          <w:szCs w:val="24"/>
        </w:rPr>
        <w:t>C H I E D E</w:t>
      </w:r>
    </w:p>
    <w:p w14:paraId="726277DF" w14:textId="03CA4FC3" w:rsidR="00455034" w:rsidRPr="00C56566" w:rsidRDefault="00800136" w:rsidP="00455034">
      <w:pPr>
        <w:jc w:val="both"/>
        <w:rPr>
          <w:sz w:val="23"/>
          <w:szCs w:val="23"/>
        </w:rPr>
      </w:pPr>
      <w:r w:rsidRPr="00991B91">
        <w:rPr>
          <w:rFonts w:cs="Times New Roman"/>
          <w:szCs w:val="24"/>
        </w:rPr>
        <w:t xml:space="preserve">di partecipare </w:t>
      </w:r>
      <w:r w:rsidR="00455034">
        <w:rPr>
          <w:rFonts w:cs="Times New Roman"/>
          <w:szCs w:val="24"/>
        </w:rPr>
        <w:t>alla procedura</w:t>
      </w:r>
      <w:r w:rsidRPr="00991B91">
        <w:rPr>
          <w:rFonts w:cs="Times New Roman"/>
          <w:szCs w:val="24"/>
        </w:rPr>
        <w:t xml:space="preserve"> per l’assegnazione in locazione </w:t>
      </w:r>
      <w:r w:rsidR="00455034">
        <w:rPr>
          <w:sz w:val="23"/>
          <w:szCs w:val="23"/>
        </w:rPr>
        <w:t xml:space="preserve">immobiliare di </w:t>
      </w:r>
      <w:r w:rsidR="00455034" w:rsidRPr="00C56566">
        <w:rPr>
          <w:sz w:val="23"/>
          <w:szCs w:val="23"/>
        </w:rPr>
        <w:t>proprietà degli I.Ci.S.S. ubicat</w:t>
      </w:r>
      <w:r w:rsidR="00455034">
        <w:rPr>
          <w:sz w:val="23"/>
          <w:szCs w:val="23"/>
        </w:rPr>
        <w:t xml:space="preserve">a </w:t>
      </w:r>
      <w:r w:rsidR="00455034" w:rsidRPr="00C56566">
        <w:rPr>
          <w:sz w:val="23"/>
          <w:szCs w:val="23"/>
        </w:rPr>
        <w:t xml:space="preserve">in Verona, piazzetta Scala n° 4 </w:t>
      </w:r>
      <w:r w:rsidR="00455034">
        <w:rPr>
          <w:sz w:val="23"/>
          <w:szCs w:val="23"/>
        </w:rPr>
        <w:t>così contraddistinta al NCEU del Comune di Verona (L781) (VR) Foglio 162, Particella 354, subalterno 11, piano 3, rendita € 1.093,60, zona censuaria 1, Categoria A2, Classe 5, Consistenza 5,5 vani, superficie catastale 99 m</w:t>
      </w:r>
      <w:r w:rsidR="00455034" w:rsidRPr="00BD2305">
        <w:rPr>
          <w:sz w:val="23"/>
          <w:szCs w:val="23"/>
          <w:vertAlign w:val="superscript"/>
        </w:rPr>
        <w:t>2</w:t>
      </w:r>
    </w:p>
    <w:p w14:paraId="18847635" w14:textId="469DAB89" w:rsidR="00800136" w:rsidRDefault="00800136" w:rsidP="00F418BB">
      <w:pPr>
        <w:spacing w:line="360" w:lineRule="auto"/>
        <w:jc w:val="both"/>
        <w:rPr>
          <w:rFonts w:cs="Times New Roman"/>
          <w:szCs w:val="24"/>
        </w:rPr>
      </w:pPr>
    </w:p>
    <w:p w14:paraId="1891E0ED" w14:textId="04449042" w:rsidR="009408DC" w:rsidRPr="00126FC2" w:rsidRDefault="00800136" w:rsidP="00126FC2">
      <w:pPr>
        <w:spacing w:line="360" w:lineRule="auto"/>
        <w:jc w:val="both"/>
        <w:rPr>
          <w:rFonts w:cs="Times New Roman"/>
          <w:szCs w:val="24"/>
        </w:rPr>
      </w:pPr>
      <w:r w:rsidRPr="00991B91">
        <w:rPr>
          <w:rFonts w:cs="Times New Roman"/>
          <w:szCs w:val="24"/>
        </w:rPr>
        <w:t xml:space="preserve">Presa visione dell’avviso </w:t>
      </w:r>
      <w:r w:rsidR="00455034">
        <w:rPr>
          <w:rFonts w:cs="Times New Roman"/>
          <w:szCs w:val="24"/>
        </w:rPr>
        <w:t>pubblico,</w:t>
      </w:r>
      <w:r w:rsidRPr="00991B91">
        <w:rPr>
          <w:rFonts w:cs="Times New Roman"/>
          <w:szCs w:val="24"/>
        </w:rPr>
        <w:t xml:space="preserve"> sotto la propria responsabilità, consapevole ed edotto delle sanzioni penali previste dall’art. 76 del DPR 445/2000 in caso di false dichiarazioni mendaci: </w:t>
      </w:r>
    </w:p>
    <w:p w14:paraId="2F6E9C98" w14:textId="77777777" w:rsidR="00C25F54" w:rsidRDefault="00C25F54" w:rsidP="009408DC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417A4B69" w14:textId="77777777" w:rsidR="009408DC" w:rsidRDefault="00800136" w:rsidP="009408DC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991B91">
        <w:rPr>
          <w:rFonts w:cs="Times New Roman"/>
          <w:b/>
          <w:bCs/>
          <w:szCs w:val="24"/>
        </w:rPr>
        <w:t>DICHIARA AI SENSI DELL’ART. 47 D.P.R. 445/2000</w:t>
      </w:r>
    </w:p>
    <w:p w14:paraId="0BABCCF8" w14:textId="77777777" w:rsidR="00C25F54" w:rsidRDefault="00C25F54" w:rsidP="009408DC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(barrare le caselle interessate)</w:t>
      </w:r>
    </w:p>
    <w:p w14:paraId="58E3070E" w14:textId="729E0CD3" w:rsidR="00C25F54" w:rsidRPr="00C126A6" w:rsidRDefault="00455034" w:rsidP="00C25F54">
      <w:pPr>
        <w:numPr>
          <w:ilvl w:val="0"/>
          <w:numId w:val="12"/>
        </w:numPr>
        <w:spacing w:line="276" w:lineRule="auto"/>
        <w:contextualSpacing w:val="0"/>
        <w:jc w:val="both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>di non incorrere nelle cause d’esclusione di cui all’art. 94 del D.lgs 36/2023;</w:t>
      </w:r>
    </w:p>
    <w:p w14:paraId="1CAC45C3" w14:textId="5A6E13E7" w:rsidR="00455034" w:rsidRDefault="00C126A6" w:rsidP="00C25F54">
      <w:pPr>
        <w:numPr>
          <w:ilvl w:val="0"/>
          <w:numId w:val="12"/>
        </w:numPr>
        <w:contextualSpacing w:val="0"/>
        <w:jc w:val="both"/>
        <w:rPr>
          <w:rFonts w:eastAsia="Calibri" w:cs="Times New Roman"/>
          <w:sz w:val="23"/>
          <w:szCs w:val="23"/>
        </w:rPr>
      </w:pPr>
      <w:r w:rsidRPr="00C126A6">
        <w:rPr>
          <w:rFonts w:eastAsia="Calibri" w:cs="Times New Roman"/>
          <w:sz w:val="23"/>
          <w:szCs w:val="23"/>
        </w:rPr>
        <w:t>il possesso, come media dell’ultimo triennio, di un reddito imponibile pari ad almeno 3 (tre) annualità del canone</w:t>
      </w:r>
      <w:r w:rsidR="005A4E2E">
        <w:rPr>
          <w:rFonts w:eastAsia="Calibri" w:cs="Times New Roman"/>
          <w:sz w:val="23"/>
          <w:szCs w:val="23"/>
        </w:rPr>
        <w:t xml:space="preserve"> offerto</w:t>
      </w:r>
      <w:r w:rsidR="00455034">
        <w:rPr>
          <w:rFonts w:eastAsia="Calibri" w:cs="Times New Roman"/>
          <w:sz w:val="23"/>
          <w:szCs w:val="23"/>
        </w:rPr>
        <w:t>;</w:t>
      </w:r>
    </w:p>
    <w:p w14:paraId="1892906F" w14:textId="79AABED4" w:rsidR="00C25F54" w:rsidRPr="00C126A6" w:rsidRDefault="00C126A6" w:rsidP="00C25F54">
      <w:pPr>
        <w:numPr>
          <w:ilvl w:val="0"/>
          <w:numId w:val="12"/>
        </w:numPr>
        <w:contextualSpacing w:val="0"/>
        <w:jc w:val="both"/>
        <w:rPr>
          <w:rFonts w:eastAsia="Calibri" w:cs="Times New Roman"/>
          <w:sz w:val="23"/>
          <w:szCs w:val="23"/>
        </w:rPr>
      </w:pPr>
      <w:r w:rsidRPr="00C126A6">
        <w:rPr>
          <w:rFonts w:eastAsia="Calibri" w:cs="Times New Roman"/>
          <w:sz w:val="23"/>
          <w:szCs w:val="23"/>
        </w:rPr>
        <w:t xml:space="preserve">l’impegno a presentare, al momento della sottoscrizione del contratto, </w:t>
      </w:r>
      <w:r w:rsidR="005A4E2E">
        <w:rPr>
          <w:rFonts w:eastAsia="Calibri" w:cs="Times New Roman"/>
          <w:sz w:val="23"/>
          <w:szCs w:val="23"/>
        </w:rPr>
        <w:t>quietanza d’avvenuto versamento della cauzione pari a tre mensilità del canone offerto;</w:t>
      </w:r>
    </w:p>
    <w:p w14:paraId="58633B50" w14:textId="77777777" w:rsidR="00C126A6" w:rsidRDefault="00C126A6" w:rsidP="00C75F2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E74453" w14:textId="77777777" w:rsidR="00800136" w:rsidRDefault="00800136" w:rsidP="00C75F2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91B91">
        <w:rPr>
          <w:rFonts w:ascii="Times New Roman" w:hAnsi="Times New Roman" w:cs="Times New Roman"/>
          <w:b/>
          <w:bCs/>
        </w:rPr>
        <w:t>DICHIARA INOLTRE</w:t>
      </w:r>
    </w:p>
    <w:p w14:paraId="5035234E" w14:textId="59CAF281" w:rsidR="00800136" w:rsidRPr="00991B91" w:rsidRDefault="00800136" w:rsidP="001E3E98">
      <w:pPr>
        <w:pStyle w:val="Defaul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di aver preso visione, aver compreso e di accettare tutte le disposizioni, condizioni e prescrizio</w:t>
      </w:r>
      <w:r w:rsidR="00C75F2A">
        <w:rPr>
          <w:rFonts w:ascii="Times New Roman" w:hAnsi="Times New Roman" w:cs="Times New Roman"/>
        </w:rPr>
        <w:t>ni contenute nell’Avviso</w:t>
      </w:r>
      <w:r w:rsidRPr="00991B91">
        <w:rPr>
          <w:rFonts w:ascii="Times New Roman" w:hAnsi="Times New Roman" w:cs="Times New Roman"/>
        </w:rPr>
        <w:t xml:space="preserve">, senza alcuna riserva; </w:t>
      </w:r>
    </w:p>
    <w:p w14:paraId="21984A9E" w14:textId="77777777" w:rsidR="00800136" w:rsidRDefault="00800136" w:rsidP="001E3E98">
      <w:pPr>
        <w:pStyle w:val="Defaul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di aver preso visione di tutti gli oneri, adempimenti e spese a car</w:t>
      </w:r>
      <w:r w:rsidR="00DF66A3">
        <w:rPr>
          <w:rFonts w:ascii="Times New Roman" w:hAnsi="Times New Roman" w:cs="Times New Roman"/>
        </w:rPr>
        <w:t>ico del Soggetto Aggiudicatario</w:t>
      </w:r>
      <w:r w:rsidRPr="00991B91">
        <w:rPr>
          <w:rFonts w:ascii="Times New Roman" w:hAnsi="Times New Roman" w:cs="Times New Roman"/>
        </w:rPr>
        <w:t xml:space="preserve">; </w:t>
      </w:r>
    </w:p>
    <w:p w14:paraId="6A735CB9" w14:textId="77777777" w:rsidR="00492A74" w:rsidRPr="00991B91" w:rsidRDefault="00492A74" w:rsidP="001E3E98">
      <w:pPr>
        <w:pStyle w:val="Defaul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effettuato il sopralluogo;</w:t>
      </w:r>
    </w:p>
    <w:p w14:paraId="66B9106D" w14:textId="77777777" w:rsidR="00800136" w:rsidRPr="00991B91" w:rsidRDefault="00800136" w:rsidP="001E3E98">
      <w:pPr>
        <w:pStyle w:val="Defaul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 xml:space="preserve">di aver preso conoscenza del bene richiesto in locazione, di accettarlo nello stato di fatto e di diritto in cui si trova, così come visto e piaciuto nella sua consistenza; </w:t>
      </w:r>
    </w:p>
    <w:p w14:paraId="64B82307" w14:textId="77777777" w:rsidR="00C75F2A" w:rsidRDefault="00800136" w:rsidP="001E3E98">
      <w:pPr>
        <w:pStyle w:val="Default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cs="Times New Roman"/>
        </w:rPr>
      </w:pPr>
      <w:r w:rsidRPr="00991B91">
        <w:rPr>
          <w:rFonts w:ascii="Times New Roman" w:hAnsi="Times New Roman" w:cs="Times New Roman"/>
        </w:rPr>
        <w:lastRenderedPageBreak/>
        <w:t>di essere informato e di autorizzare che tutti i dati dichiarati e riportati nei documenti presentati dall’offerente siano utilizzati e trattati - anche con strumenti informatici - nell’ambito del procedimento per il quale viene resa la dic</w:t>
      </w:r>
      <w:r w:rsidR="00C75F2A">
        <w:rPr>
          <w:rFonts w:ascii="Times New Roman" w:hAnsi="Times New Roman" w:cs="Times New Roman"/>
        </w:rPr>
        <w:t xml:space="preserve">hiarazione, nel pieno rispetto </w:t>
      </w:r>
      <w:r w:rsidRPr="00991B91">
        <w:rPr>
          <w:rFonts w:cs="Times New Roman"/>
        </w:rPr>
        <w:t xml:space="preserve">delle </w:t>
      </w:r>
      <w:r w:rsidRPr="00C25F54">
        <w:rPr>
          <w:rFonts w:ascii="Times New Roman" w:hAnsi="Times New Roman" w:cs="Times New Roman"/>
        </w:rPr>
        <w:t>disposizioni</w:t>
      </w:r>
      <w:r w:rsidR="00C25F54">
        <w:rPr>
          <w:rFonts w:ascii="Times New Roman" w:hAnsi="Times New Roman" w:cs="Times New Roman"/>
        </w:rPr>
        <w:t xml:space="preserve"> contenute nel</w:t>
      </w:r>
      <w:r w:rsidRPr="00C25F54">
        <w:rPr>
          <w:rFonts w:ascii="Times New Roman" w:hAnsi="Times New Roman" w:cs="Times New Roman"/>
        </w:rPr>
        <w:t xml:space="preserve"> </w:t>
      </w:r>
      <w:r w:rsidR="00C25F54" w:rsidRPr="00C25F54">
        <w:rPr>
          <w:rFonts w:ascii="Times New Roman" w:hAnsi="Times New Roman" w:cs="Times New Roman"/>
        </w:rPr>
        <w:t>Regolamento Europeo n. 2016/679</w:t>
      </w:r>
    </w:p>
    <w:p w14:paraId="07249FEF" w14:textId="77777777" w:rsidR="00C75F2A" w:rsidRDefault="00C75F2A" w:rsidP="00C75F2A">
      <w:pPr>
        <w:pStyle w:val="Default"/>
        <w:spacing w:line="360" w:lineRule="auto"/>
        <w:jc w:val="both"/>
        <w:rPr>
          <w:rFonts w:cs="Times New Roman"/>
        </w:rPr>
      </w:pPr>
    </w:p>
    <w:p w14:paraId="231845E1" w14:textId="77777777" w:rsidR="00800136" w:rsidRDefault="00C75F2A" w:rsidP="00C75F2A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Luogo e data ________________________________________</w:t>
      </w:r>
    </w:p>
    <w:p w14:paraId="753D8919" w14:textId="77777777" w:rsidR="00C75F2A" w:rsidRDefault="00C75F2A" w:rsidP="00C75F2A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Firma ______________________________________________</w:t>
      </w:r>
    </w:p>
    <w:p w14:paraId="54C18568" w14:textId="77777777" w:rsidR="00B6307E" w:rsidRDefault="00B6307E" w:rsidP="00C75F2A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</w:p>
    <w:p w14:paraId="1F27D467" w14:textId="77777777" w:rsidR="00B6307E" w:rsidRDefault="00B6307E" w:rsidP="00C75F2A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</w:p>
    <w:p w14:paraId="560C434A" w14:textId="77777777" w:rsidR="00901C2B" w:rsidRPr="00126FC2" w:rsidRDefault="00126FC2" w:rsidP="00C75F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FC2">
        <w:rPr>
          <w:rFonts w:cs="Times New Roman"/>
          <w:sz w:val="20"/>
          <w:szCs w:val="20"/>
        </w:rPr>
        <w:t>- la domanda e la dichiarazione devono essere corredate da fotocopia, non autenticata, di documento di identità del sottoscrittore</w:t>
      </w:r>
    </w:p>
    <w:sectPr w:rsidR="00901C2B" w:rsidRPr="00126FC2" w:rsidSect="00F23E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315F" w14:textId="77777777" w:rsidR="009D1F25" w:rsidRDefault="009D1F25" w:rsidP="00487977">
      <w:r>
        <w:separator/>
      </w:r>
    </w:p>
  </w:endnote>
  <w:endnote w:type="continuationSeparator" w:id="0">
    <w:p w14:paraId="3CCF928F" w14:textId="77777777" w:rsidR="009D1F25" w:rsidRDefault="009D1F25" w:rsidP="0048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3032"/>
      <w:docPartObj>
        <w:docPartGallery w:val="Page Numbers (Bottom of Page)"/>
        <w:docPartUnique/>
      </w:docPartObj>
    </w:sdtPr>
    <w:sdtEndPr/>
    <w:sdtContent>
      <w:p w14:paraId="04876318" w14:textId="77777777" w:rsidR="00487977" w:rsidRDefault="000B243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144B1" w14:textId="77777777" w:rsidR="00487977" w:rsidRDefault="00487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4B1E" w14:textId="77777777" w:rsidR="009D1F25" w:rsidRDefault="009D1F25" w:rsidP="00487977">
      <w:r>
        <w:separator/>
      </w:r>
    </w:p>
  </w:footnote>
  <w:footnote w:type="continuationSeparator" w:id="0">
    <w:p w14:paraId="26741D82" w14:textId="77777777" w:rsidR="009D1F25" w:rsidRDefault="009D1F25" w:rsidP="0048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59"/>
    <w:multiLevelType w:val="hybridMultilevel"/>
    <w:tmpl w:val="A7481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53B"/>
    <w:multiLevelType w:val="hybridMultilevel"/>
    <w:tmpl w:val="E63AEB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213"/>
    <w:multiLevelType w:val="hybridMultilevel"/>
    <w:tmpl w:val="1122C904"/>
    <w:lvl w:ilvl="0" w:tplc="109CAFD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26029B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AB8"/>
    <w:multiLevelType w:val="hybridMultilevel"/>
    <w:tmpl w:val="8F32E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1371B"/>
    <w:multiLevelType w:val="hybridMultilevel"/>
    <w:tmpl w:val="8ADCC3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6663E"/>
    <w:multiLevelType w:val="hybridMultilevel"/>
    <w:tmpl w:val="4230A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1D7C"/>
    <w:multiLevelType w:val="hybridMultilevel"/>
    <w:tmpl w:val="3BF8F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5805"/>
    <w:multiLevelType w:val="hybridMultilevel"/>
    <w:tmpl w:val="1CAAF27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43760C"/>
    <w:multiLevelType w:val="hybridMultilevel"/>
    <w:tmpl w:val="D27A1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4B2"/>
    <w:multiLevelType w:val="hybridMultilevel"/>
    <w:tmpl w:val="53DEB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938"/>
    <w:multiLevelType w:val="hybridMultilevel"/>
    <w:tmpl w:val="0C8CB9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06431"/>
    <w:multiLevelType w:val="hybridMultilevel"/>
    <w:tmpl w:val="FFCE32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F7"/>
    <w:rsid w:val="0005042C"/>
    <w:rsid w:val="000724A2"/>
    <w:rsid w:val="000B2439"/>
    <w:rsid w:val="000D39D4"/>
    <w:rsid w:val="00126FC2"/>
    <w:rsid w:val="001E3E98"/>
    <w:rsid w:val="0020386D"/>
    <w:rsid w:val="002E638C"/>
    <w:rsid w:val="00324EA8"/>
    <w:rsid w:val="00377837"/>
    <w:rsid w:val="003E5ED9"/>
    <w:rsid w:val="004347FD"/>
    <w:rsid w:val="00455034"/>
    <w:rsid w:val="0047585D"/>
    <w:rsid w:val="00487977"/>
    <w:rsid w:val="00492A74"/>
    <w:rsid w:val="004B3CD0"/>
    <w:rsid w:val="004D077F"/>
    <w:rsid w:val="00555B58"/>
    <w:rsid w:val="00564F7E"/>
    <w:rsid w:val="005A4E2E"/>
    <w:rsid w:val="006E2CC5"/>
    <w:rsid w:val="007122D8"/>
    <w:rsid w:val="007307F8"/>
    <w:rsid w:val="007F117D"/>
    <w:rsid w:val="00800136"/>
    <w:rsid w:val="00891590"/>
    <w:rsid w:val="008D68D6"/>
    <w:rsid w:val="00901C2B"/>
    <w:rsid w:val="009408DC"/>
    <w:rsid w:val="00991B91"/>
    <w:rsid w:val="009C01F7"/>
    <w:rsid w:val="009D1F25"/>
    <w:rsid w:val="00A7431B"/>
    <w:rsid w:val="00AB0858"/>
    <w:rsid w:val="00B6307E"/>
    <w:rsid w:val="00B93045"/>
    <w:rsid w:val="00BA0252"/>
    <w:rsid w:val="00BE0832"/>
    <w:rsid w:val="00C126A6"/>
    <w:rsid w:val="00C25F54"/>
    <w:rsid w:val="00C47B8E"/>
    <w:rsid w:val="00C75F2A"/>
    <w:rsid w:val="00CD7E93"/>
    <w:rsid w:val="00DF66A3"/>
    <w:rsid w:val="00E47823"/>
    <w:rsid w:val="00EC52D4"/>
    <w:rsid w:val="00F07922"/>
    <w:rsid w:val="00F23E84"/>
    <w:rsid w:val="00F418BB"/>
    <w:rsid w:val="00F65836"/>
    <w:rsid w:val="00FB2F5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1BE7"/>
  <w15:docId w15:val="{0DF9725A-BAB3-4ACC-B329-94F73920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922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01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08DC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97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87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</dc:creator>
  <cp:lastModifiedBy>direzione</cp:lastModifiedBy>
  <cp:revision>3</cp:revision>
  <dcterms:created xsi:type="dcterms:W3CDTF">2025-05-09T19:06:00Z</dcterms:created>
  <dcterms:modified xsi:type="dcterms:W3CDTF">2025-06-04T08:05:00Z</dcterms:modified>
</cp:coreProperties>
</file>